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F7" w:rsidRPr="00C07659" w:rsidRDefault="00EB27F7" w:rsidP="00EB27F7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EB27F7" w:rsidRPr="00C07659" w:rsidRDefault="00EB27F7" w:rsidP="00EB27F7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EB27F7" w:rsidRPr="00C07659" w:rsidRDefault="00EB27F7" w:rsidP="00EB27F7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2016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 xml:space="preserve">január 26- i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EB27F7" w:rsidRPr="00C07659" w:rsidRDefault="00EB27F7" w:rsidP="00EB27F7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EB27F7" w:rsidRPr="00C07659" w:rsidRDefault="00EB27F7" w:rsidP="00EB27F7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EB27F7" w:rsidRPr="00C07659" w:rsidRDefault="00EB27F7" w:rsidP="00EB27F7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4. </w:t>
      </w:r>
      <w:r w:rsidRPr="00C07659">
        <w:rPr>
          <w:rFonts w:ascii="Book Antiqua" w:hAnsi="Book Antiqua"/>
          <w:b/>
          <w:sz w:val="20"/>
          <w:szCs w:val="20"/>
        </w:rPr>
        <w:t xml:space="preserve">napirendi pont: </w:t>
      </w:r>
      <w:r>
        <w:rPr>
          <w:rFonts w:ascii="Book Antiqua" w:hAnsi="Book Antiqua" w:cs="Tahoma"/>
          <w:b/>
          <w:sz w:val="20"/>
          <w:szCs w:val="20"/>
        </w:rPr>
        <w:t>Ünnepek, megemlékezések, programok 2016 évben</w:t>
      </w:r>
    </w:p>
    <w:p w:rsidR="00EB27F7" w:rsidRPr="00D21281" w:rsidRDefault="00EB27F7" w:rsidP="00EB27F7">
      <w:pPr>
        <w:rPr>
          <w:sz w:val="26"/>
          <w:szCs w:val="26"/>
        </w:rPr>
      </w:pPr>
    </w:p>
    <w:p w:rsidR="00EB27F7" w:rsidRDefault="00EB27F7" w:rsidP="00EB27F7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 xml:space="preserve">Község Önkormányzata a Kölcsey Művelődési Központ, az Intézmények és a helyi civil szervezetek bevonásával összeállította a település 2016. évi rendezvénytervét. </w:t>
      </w:r>
    </w:p>
    <w:p w:rsidR="00EB27F7" w:rsidRDefault="00EB27F7" w:rsidP="00EB27F7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rendezvényterv tartalmazza a Nemzeti ünnepeket, a település közösségi életében hagyománnyá vált megemlékezéseket, az intézmények nyilvánosságot is érintő eseményeit, valamint a civil szervezetek által vállalt programokat.</w:t>
      </w:r>
    </w:p>
    <w:p w:rsidR="00EB27F7" w:rsidRDefault="00881D98" w:rsidP="00EB27F7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Kérem, hogy a</w:t>
      </w:r>
      <w:r w:rsidR="00EB27F7">
        <w:rPr>
          <w:rFonts w:ascii="Book Antiqua" w:hAnsi="Book Antiqua"/>
          <w:sz w:val="20"/>
          <w:szCs w:val="20"/>
        </w:rPr>
        <w:t xml:space="preserve"> rendezvénytervet a </w:t>
      </w:r>
      <w:r>
        <w:rPr>
          <w:rFonts w:ascii="Book Antiqua" w:hAnsi="Book Antiqua"/>
          <w:sz w:val="20"/>
          <w:szCs w:val="20"/>
        </w:rPr>
        <w:t>B</w:t>
      </w:r>
      <w:r w:rsidR="00EB27F7">
        <w:rPr>
          <w:rFonts w:ascii="Book Antiqua" w:hAnsi="Book Antiqua"/>
          <w:sz w:val="20"/>
          <w:szCs w:val="20"/>
        </w:rPr>
        <w:t>izottság</w:t>
      </w:r>
      <w:r>
        <w:rPr>
          <w:rFonts w:ascii="Book Antiqua" w:hAnsi="Book Antiqua"/>
          <w:sz w:val="20"/>
          <w:szCs w:val="20"/>
        </w:rPr>
        <w:t>ok tárgyalják, véleményezzék, illetve hagyják jóvá</w:t>
      </w:r>
      <w:r w:rsidR="00EB27F7">
        <w:rPr>
          <w:rFonts w:ascii="Book Antiqua" w:hAnsi="Book Antiqua"/>
          <w:sz w:val="20"/>
          <w:szCs w:val="20"/>
        </w:rPr>
        <w:t xml:space="preserve">. </w:t>
      </w:r>
    </w:p>
    <w:p w:rsidR="00EB27F7" w:rsidRDefault="00EB27F7" w:rsidP="00EB27F7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EB27F7" w:rsidRDefault="00EB27F7" w:rsidP="00EB27F7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EB27F7" w:rsidRDefault="00EB27F7" w:rsidP="00EB27F7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EB27F7" w:rsidRPr="00C07659" w:rsidRDefault="00EB27F7" w:rsidP="00EB27F7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EB27F7" w:rsidRPr="00C07659" w:rsidRDefault="00EB27F7" w:rsidP="00EB27F7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>Délegyháza Község Önkormányzatának Képviselő-testülete a település 2016. évi rendezvénytervét</w:t>
      </w:r>
      <w:r w:rsidRPr="002360CB">
        <w:rPr>
          <w:rFonts w:ascii="Book Antiqua" w:hAnsi="Book Antiqua" w:cs="Tahoma"/>
          <w:i/>
          <w:sz w:val="20"/>
          <w:szCs w:val="20"/>
        </w:rPr>
        <w:t xml:space="preserve"> </w:t>
      </w:r>
      <w:r>
        <w:rPr>
          <w:rFonts w:ascii="Book Antiqua" w:hAnsi="Book Antiqua" w:cs="Tahoma"/>
          <w:i/>
          <w:sz w:val="20"/>
          <w:szCs w:val="20"/>
        </w:rPr>
        <w:t>elfogadja.</w:t>
      </w:r>
    </w:p>
    <w:p w:rsidR="00EB27F7" w:rsidRDefault="00EB27F7" w:rsidP="00EB27F7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EB27F7" w:rsidRDefault="00EB27F7" w:rsidP="00EB27F7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EB27F7" w:rsidRPr="00C07659" w:rsidRDefault="00EB27F7" w:rsidP="00EB27F7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EB27F7" w:rsidRPr="00C07659" w:rsidRDefault="00EB27F7" w:rsidP="00EB27F7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EB27F7" w:rsidRPr="00C07659" w:rsidRDefault="00EB27F7" w:rsidP="00EB27F7">
      <w:pPr>
        <w:rPr>
          <w:rFonts w:ascii="Book Antiqua" w:hAnsi="Book Antiqua"/>
          <w:sz w:val="20"/>
          <w:szCs w:val="20"/>
        </w:rPr>
      </w:pPr>
    </w:p>
    <w:p w:rsidR="00EB27F7" w:rsidRPr="00C07659" w:rsidRDefault="00EB27F7" w:rsidP="00EB27F7">
      <w:pPr>
        <w:spacing w:line="240" w:lineRule="auto"/>
        <w:rPr>
          <w:rFonts w:ascii="Book Antiqua" w:hAnsi="Book Antiqua"/>
          <w:sz w:val="20"/>
          <w:szCs w:val="20"/>
        </w:rPr>
      </w:pPr>
    </w:p>
    <w:p w:rsidR="00EB27F7" w:rsidRPr="00C07659" w:rsidRDefault="00EB27F7" w:rsidP="00EB27F7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EB27F7" w:rsidRDefault="00EB27F7" w:rsidP="00EB27F7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EB27F7" w:rsidRDefault="00EB27F7" w:rsidP="00EB27F7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EB27F7" w:rsidRPr="00C07659" w:rsidRDefault="00EB27F7" w:rsidP="00EB27F7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EB27F7" w:rsidRPr="00C07659" w:rsidRDefault="00EB27F7" w:rsidP="00EB27F7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EB27F7" w:rsidRPr="00C07659" w:rsidRDefault="00EB27F7" w:rsidP="00EB27F7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EB27F7" w:rsidRPr="00C07659" w:rsidRDefault="00EB27F7" w:rsidP="00EB27F7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1A2E1B">
        <w:rPr>
          <w:rFonts w:ascii="Book Antiqua" w:hAnsi="Book Antiqua"/>
          <w:sz w:val="20"/>
          <w:szCs w:val="20"/>
        </w:rPr>
        <w:t>2016. január 25.</w:t>
      </w:r>
      <w:bookmarkStart w:id="0" w:name="_GoBack"/>
      <w:bookmarkEnd w:id="0"/>
    </w:p>
    <w:p w:rsidR="00EB27F7" w:rsidRDefault="00EB27F7" w:rsidP="00EB27F7"/>
    <w:p w:rsidR="00CE440B" w:rsidRDefault="00CE440B"/>
    <w:sectPr w:rsidR="00CE440B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F7"/>
    <w:rsid w:val="001A2E1B"/>
    <w:rsid w:val="00881D98"/>
    <w:rsid w:val="00CE440B"/>
    <w:rsid w:val="00EB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666B4-6217-4E26-9628-EC2DA65E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27F7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EB27F7"/>
    <w:rPr>
      <w:rFonts w:cs="Times New Roman"/>
      <w:b/>
      <w:bCs/>
    </w:rPr>
  </w:style>
  <w:style w:type="character" w:styleId="Kiemels">
    <w:name w:val="Emphasis"/>
    <w:basedOn w:val="Bekezdsalapbettpusa"/>
    <w:qFormat/>
    <w:rsid w:val="00EB27F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3</cp:revision>
  <dcterms:created xsi:type="dcterms:W3CDTF">2016-01-20T14:16:00Z</dcterms:created>
  <dcterms:modified xsi:type="dcterms:W3CDTF">2016-01-25T09:52:00Z</dcterms:modified>
</cp:coreProperties>
</file>